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1A99" w14:textId="1F25D250" w:rsidR="00FC2CDC" w:rsidRPr="00532BCD" w:rsidRDefault="00532BCD">
      <w:pPr>
        <w:spacing w:after="0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532BC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A78082" wp14:editId="49906AED">
                <wp:simplePos x="0" y="0"/>
                <wp:positionH relativeFrom="margin">
                  <wp:align>center</wp:align>
                </wp:positionH>
                <wp:positionV relativeFrom="paragraph">
                  <wp:posOffset>-608965</wp:posOffset>
                </wp:positionV>
                <wp:extent cx="2023745" cy="400050"/>
                <wp:effectExtent l="0" t="0" r="1460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75EE92" w14:textId="00C82122" w:rsidR="00FC2CDC" w:rsidRPr="00223478" w:rsidRDefault="003E6DDE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 w:hint="cs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23478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36"/>
                                <w:szCs w:val="30"/>
                              </w:rPr>
                              <w:t>เอกสาร</w:t>
                            </w:r>
                            <w:proofErr w:type="spellEnd"/>
                            <w:r w:rsidR="00AF2CF8" w:rsidRPr="00AF2CF8"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/>
                                <w:sz w:val="44"/>
                                <w:szCs w:val="36"/>
                                <w:cs/>
                              </w:rPr>
                              <w:t>แนบ</w:t>
                            </w:r>
                            <w:r w:rsidR="00AF2CF8"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/>
                                <w:sz w:val="44"/>
                                <w:szCs w:val="36"/>
                                <w:cs/>
                              </w:rPr>
                              <w:t xml:space="preserve"> ๕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78082" id="สี่เหลี่ยมผืนผ้า 2" o:spid="_x0000_s1026" style="position:absolute;left:0;text-align:left;margin-left:0;margin-top:-47.95pt;width:159.35pt;height:31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RJEwIAAD8EAAAOAAAAZHJzL2Uyb0RvYy54bWysU9uO0zAQfUfiHyy/06SlZXejpiu0pQhp&#10;BZWW/YCp4zSWfMPjNunfM3ZL2wWklRB5cMae25mZM/P7wWi2lwGVszUfj0rOpBWuUXZb8+fvq3e3&#10;nGEE24B2Vtb8IJHfL96+mfe+khPXOd3IwCiIxar3Ne9i9FVRoOikARw5Ly0pWxcMRLqGbdEE6Cm6&#10;0cWkLD8UvQuND05IRHpdHpV8keO3rRTxW9uijEzXnLDFfIZ8btJZLOZQbQP4TokTDPgHFAaUpaTn&#10;UEuIwHZB/RHKKBEcujaOhDOFa1slZK6BqhmXv1Xz1IGXuRZqDvpzm/D/hRVf909+HagNvccKSUxV&#10;DG0w6U/42JCbdTg3Sw6RCXqclJP3N9MZZ4J007IsZ7mbxcXbB4yfpTMsCTUPNIzcI9g/YqSMZPrL&#10;JCVDp1WzUlrnS9huHnRge6DBrfKXZkUuL8y0ZX3N72aThAOIP62GSKLxTc3RbnO+Fx54HZhQ0/e3&#10;wAnYErA7AsgRjlwxKhJhtTI1vz17Q9VJaD7ZhsWDJ5Zb4jpPyNBwpiVtBgmZahGUft2OytSWqr3M&#10;JElx2AynQW1cc1gHhl6sFCF9BIxrCMTcMaUlNlPCHzsIBEJ/sUSXu/E0tSjmy3R2Q0WzcK3ZXGvA&#10;is7RklAnj+JDzCuTBmPdx110rcoDTKiOUE5giaV5SKeNSmtwfc9Wl71f/AQAAP//AwBQSwMEFAAG&#10;AAgAAAAhAEQ2D23cAAAACAEAAA8AAABkcnMvZG93bnJldi54bWxMj81OwzAQhO9IvIO1SFxQ67QR&#10;tAlxKojEESRSHmAbL0mEvY5i54e3x5zgODurmW+K02qNmGn0vWMFu20CgrhxuudWwcf5ZXME4QOy&#10;RuOYFHyTh1N5fVVgrt3C7zTXoRUxhH2OCroQhlxK33Rk0W/dQBy9TzdaDFGOrdQjLjHcGrlPkgdp&#10;sefY0OFAVUfNVz1ZBWef9hWZ+uDnuX59rqY7u+CbUrc369MjiEBr+HuGX/yIDmVkuriJtRdGQRwS&#10;FGyy+wxEtNPd8QDiEi/pPgNZFvL/gPIHAAD//wMAUEsBAi0AFAAGAAgAAAAhALaDOJL+AAAA4QEA&#10;ABMAAAAAAAAAAAAAAAAAAAAAAFtDb250ZW50X1R5cGVzXS54bWxQSwECLQAUAAYACAAAACEAOP0h&#10;/9YAAACUAQAACwAAAAAAAAAAAAAAAAAvAQAAX3JlbHMvLnJlbHNQSwECLQAUAAYACAAAACEARuY0&#10;SRMCAAA/BAAADgAAAAAAAAAAAAAAAAAuAgAAZHJzL2Uyb0RvYy54bWxQSwECLQAUAAYACAAAACEA&#10;RDYPbdwAAAAIAQAADwAAAAAAAAAAAAAAAABt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575EE92" w14:textId="00C82122" w:rsidR="00FC2CDC" w:rsidRPr="00223478" w:rsidRDefault="003E6DDE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TH SarabunIT๙" w:hAnsi="TH SarabunIT๙" w:cs="TH SarabunIT๙" w:hint="cs"/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223478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36"/>
                          <w:szCs w:val="30"/>
                        </w:rPr>
                        <w:t>เอกสาร</w:t>
                      </w:r>
                      <w:proofErr w:type="spellEnd"/>
                      <w:r w:rsidR="00AF2CF8" w:rsidRPr="00AF2CF8">
                        <w:rPr>
                          <w:rFonts w:ascii="TH SarabunIT๙" w:eastAsia="Sarabun" w:hAnsi="TH SarabunIT๙" w:cs="TH SarabunIT๙" w:hint="cs"/>
                          <w:bCs/>
                          <w:color w:val="000000"/>
                          <w:sz w:val="44"/>
                          <w:szCs w:val="36"/>
                          <w:cs/>
                        </w:rPr>
                        <w:t>แนบ</w:t>
                      </w:r>
                      <w:r w:rsidR="00AF2CF8">
                        <w:rPr>
                          <w:rFonts w:ascii="TH SarabunIT๙" w:eastAsia="Sarabun" w:hAnsi="TH SarabunIT๙" w:cs="TH SarabunIT๙" w:hint="cs"/>
                          <w:bCs/>
                          <w:color w:val="000000"/>
                          <w:sz w:val="44"/>
                          <w:szCs w:val="36"/>
                          <w:cs/>
                        </w:rPr>
                        <w:t xml:space="preserve"> 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Pr="00532BCD">
        <w:rPr>
          <w:rFonts w:ascii="TH SarabunIT๙" w:eastAsia="Sarabun" w:hAnsi="TH SarabunIT๙" w:cs="TH SarabunIT๙"/>
          <w:b/>
          <w:sz w:val="36"/>
          <w:szCs w:val="36"/>
        </w:rPr>
        <w:t>การยกย่องเชิดชูเกียรติ</w:t>
      </w:r>
      <w:proofErr w:type="spellEnd"/>
      <w:r w:rsidRPr="00532BCD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b/>
          <w:sz w:val="36"/>
          <w:szCs w:val="36"/>
        </w:rPr>
        <w:t>ของบุคคล</w:t>
      </w:r>
      <w:proofErr w:type="spellEnd"/>
      <w:r w:rsidRPr="00532BCD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b/>
          <w:sz w:val="36"/>
          <w:szCs w:val="36"/>
        </w:rPr>
        <w:t>หน่วยงาน</w:t>
      </w:r>
      <w:proofErr w:type="spellEnd"/>
      <w:r w:rsidRPr="00532BCD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r w:rsidRPr="00532BCD">
        <w:rPr>
          <w:rFonts w:ascii="TH SarabunIT๙" w:eastAsia="Sarabun" w:hAnsi="TH SarabunIT๙" w:cs="TH SarabunIT๙"/>
          <w:b/>
          <w:sz w:val="36"/>
          <w:szCs w:val="36"/>
        </w:rPr>
        <w:br/>
      </w:r>
      <w:proofErr w:type="spellStart"/>
      <w:r w:rsidRPr="00532BCD">
        <w:rPr>
          <w:rFonts w:ascii="TH SarabunIT๙" w:eastAsia="Sarabun" w:hAnsi="TH SarabunIT๙" w:cs="TH SarabunIT๙"/>
          <w:b/>
          <w:sz w:val="36"/>
          <w:szCs w:val="36"/>
        </w:rPr>
        <w:t>ประจำปีงบประมาณ</w:t>
      </w:r>
      <w:proofErr w:type="spellEnd"/>
      <w:r w:rsidRPr="00532BCD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b/>
          <w:sz w:val="36"/>
          <w:szCs w:val="36"/>
        </w:rPr>
        <w:t>พ.ศ</w:t>
      </w:r>
      <w:proofErr w:type="spellEnd"/>
      <w:r w:rsidRPr="00532BCD">
        <w:rPr>
          <w:rFonts w:ascii="TH SarabunIT๙" w:eastAsia="Sarabun" w:hAnsi="TH SarabunIT๙" w:cs="TH SarabunIT๙"/>
          <w:b/>
          <w:sz w:val="36"/>
          <w:szCs w:val="36"/>
        </w:rPr>
        <w:t>. ๒๕๖</w:t>
      </w:r>
      <w:r w:rsidRPr="003E6DDE">
        <w:rPr>
          <w:rFonts w:ascii="TH SarabunIT๙" w:hAnsi="TH SarabunIT๙" w:cs="TH SarabunIT๙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069D399" wp14:editId="36E760B6">
                <wp:simplePos x="0" y="0"/>
                <wp:positionH relativeFrom="column">
                  <wp:posOffset>7480300</wp:posOffset>
                </wp:positionH>
                <wp:positionV relativeFrom="paragraph">
                  <wp:posOffset>-482599</wp:posOffset>
                </wp:positionV>
                <wp:extent cx="2183130" cy="880745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3960" y="3349153"/>
                          <a:ext cx="216408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6D6E9A" w14:textId="77777777" w:rsidR="00FC2CDC" w:rsidRDefault="003E6DDE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หลักฐาน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การประเมินระดับที่</w:t>
                            </w:r>
                            <w:proofErr w:type="spellEnd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 xml:space="preserve"> ๒ </w:t>
                            </w: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องค์กรคุณธรรม</w:t>
                            </w:r>
                            <w:proofErr w:type="spellEnd"/>
                          </w:p>
                          <w:p w14:paraId="7738F46A" w14:textId="77777777" w:rsidR="00FC2CDC" w:rsidRDefault="003E6DDE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เอกสารตามตัวชี้วัด</w:t>
                            </w:r>
                            <w:proofErr w:type="spellEnd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ข้อที่</w:t>
                            </w:r>
                            <w:proofErr w:type="spellEnd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 xml:space="preserve"> ๑ </w:t>
                            </w: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และ</w:t>
                            </w:r>
                            <w:proofErr w:type="spellEnd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 xml:space="preserve"> ๒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9D399" id="สี่เหลี่ยมผืนผ้า 1" o:spid="_x0000_s1027" style="position:absolute;left:0;text-align:left;margin-left:589pt;margin-top:-38pt;width:171.9pt;height:6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142IgIAAFIEAAAOAAAAZHJzL2Uyb0RvYy54bWysVNuO2jAQfa/Uf7D8XpJwSSEirKqlVJVW&#10;XaRtP2BwHGLJt9oGwt937FBg20qVqubBjOPJ8ZkzZ1g+9EqSI3deGF3TYpRTwjUzjdD7mn77unk3&#10;p8QH0A1Io3lNz9zTh9XbN8uTrfjYdEY23BEE0b462Zp2IdgqyzzruAI/MpZrPGyNUxBw6/ZZ4+CE&#10;6Epm4zwvs5NxjXWGce/x7Xo4pKuE37achee29TwQWVPkFtLq0rqLa7ZaQrV3YDvBLjTgH1goEBov&#10;vUKtIQA5OPEblBLMGW/aMGJGZaZtBeOpBqymyH+p5qUDy1MtKI63V5n8/4NlX44vdutQhpP1lccw&#10;VtG3TsVf5Ef6mk7H5WRRonznmk4m00UxmwzC8T4Qhgnjopzmc0xgmDEvi3IxiwnZDck6Hz5xo0gM&#10;auqwMUkvOD75MKT+TIkXeyNFsxFSpo3b7x6lI0fAJm7Sc0F/lSY1OdV0MRvPkAegl1oJAUNlm5p6&#10;vU/3vfrC3wPn6fkTcCS2Bt8NBBLCUL4SAc0rhcKir19D1XFoPuqGhLNFx2v0PY3MvKJEcpwSDJLt&#10;Agj59zwUUWrU8tafGIV+1xOBhRURK77Zmea8dcRbthFI+Al82IJDMxd4Oxoc7/1+AIdc5GeNDloU&#10;06hUSJvp7H2O7XP3J7v7E9CsMzg3KOgQPoY0RbE/2nw4BNOK1McblQtnNG5ywmXI4mTc71PW7a9g&#10;9QMAAP//AwBQSwMEFAAGAAgAAAAhAE/BekreAAAADAEAAA8AAABkcnMvZG93bnJldi54bWxMj81O&#10;hEAQhO8mvsOkTbyY3QGMsEGGjZJ41ER2H6CXaYHIzBBm+PHt7T3prStdqaqvOG5mEAtNvndWQbyP&#10;QJBtnO5tq+B8etsdQPiAVuPgLCn4IQ/H8vamwFy71X7SUodWcIj1OSroQhhzKX3TkUG/dyNZ/n25&#10;yWBgObVST7hyuBlkEkWpNNhbbuhwpKqj5ruejYKTf+wrGurML0v9/lrND2bFD6Xu77aXZxCBtvBn&#10;hut8ng4lb7q42WovBtZxdmCYoGCXpXxcLU9JzDgXBWmSgSwL+R+i/AUAAP//AwBQSwECLQAUAAYA&#10;CAAAACEAtoM4kv4AAADhAQAAEwAAAAAAAAAAAAAAAAAAAAAAW0NvbnRlbnRfVHlwZXNdLnhtbFBL&#10;AQItABQABgAIAAAAIQA4/SH/1gAAAJQBAAALAAAAAAAAAAAAAAAAAC8BAABfcmVscy8ucmVsc1BL&#10;AQItABQABgAIAAAAIQB8d142IgIAAFIEAAAOAAAAAAAAAAAAAAAAAC4CAABkcnMvZTJvRG9jLnht&#10;bFBLAQItABQABgAIAAAAIQBPwXpK3gAAAAwBAAAPAAAAAAAAAAAAAAAAAHw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E6D6E9A" w14:textId="77777777" w:rsidR="00FC2CDC" w:rsidRDefault="003E6DDE">
                      <w:pPr>
                        <w:spacing w:after="0" w:line="275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ngsana New" w:eastAsia="Angsana New" w:hAnsi="Angsana New" w:cs="Angsana New"/>
                          <w:color w:val="000000"/>
                        </w:rPr>
                        <w:t>หลักฐาน</w:t>
                      </w:r>
                      <w:proofErr w:type="spellEnd"/>
                      <w:r>
                        <w:rPr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Fonts w:ascii="Angsana New" w:eastAsia="Angsana New" w:hAnsi="Angsana New" w:cs="Angsana New"/>
                          <w:color w:val="000000"/>
                        </w:rPr>
                        <w:t>การประเมินระดับที่</w:t>
                      </w:r>
                      <w:proofErr w:type="spellEnd"/>
                      <w:r>
                        <w:rPr>
                          <w:rFonts w:ascii="Angsana New" w:eastAsia="Angsana New" w:hAnsi="Angsana New" w:cs="Angsana New"/>
                          <w:color w:val="000000"/>
                        </w:rPr>
                        <w:t xml:space="preserve"> ๒ </w:t>
                      </w:r>
                      <w:proofErr w:type="spellStart"/>
                      <w:r>
                        <w:rPr>
                          <w:rFonts w:ascii="Angsana New" w:eastAsia="Angsana New" w:hAnsi="Angsana New" w:cs="Angsana New"/>
                          <w:color w:val="000000"/>
                        </w:rPr>
                        <w:t>องค์กรคุณธรรม</w:t>
                      </w:r>
                      <w:proofErr w:type="spellEnd"/>
                    </w:p>
                    <w:p w14:paraId="7738F46A" w14:textId="77777777" w:rsidR="00FC2CDC" w:rsidRDefault="003E6DDE">
                      <w:pPr>
                        <w:spacing w:after="0" w:line="275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ngsana New" w:eastAsia="Angsana New" w:hAnsi="Angsana New" w:cs="Angsana New"/>
                          <w:color w:val="000000"/>
                        </w:rPr>
                        <w:t>เอกสารตามตัวชี้วัด</w:t>
                      </w:r>
                      <w:proofErr w:type="spellEnd"/>
                      <w:r>
                        <w:rPr>
                          <w:rFonts w:ascii="Angsana New" w:eastAsia="Angsana New" w:hAnsi="Angsana New" w:cs="Angsana New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ngsana New" w:eastAsia="Angsana New" w:hAnsi="Angsana New" w:cs="Angsana New"/>
                          <w:color w:val="000000"/>
                        </w:rPr>
                        <w:t>ข้อที่</w:t>
                      </w:r>
                      <w:proofErr w:type="spellEnd"/>
                      <w:r>
                        <w:rPr>
                          <w:rFonts w:ascii="Angsana New" w:eastAsia="Angsana New" w:hAnsi="Angsana New" w:cs="Angsana New"/>
                          <w:color w:val="000000"/>
                        </w:rPr>
                        <w:t xml:space="preserve"> ๑ </w:t>
                      </w:r>
                      <w:proofErr w:type="spellStart"/>
                      <w:r>
                        <w:rPr>
                          <w:rFonts w:ascii="Angsana New" w:eastAsia="Angsana New" w:hAnsi="Angsana New" w:cs="Angsana New"/>
                          <w:color w:val="000000"/>
                        </w:rPr>
                        <w:t>และ</w:t>
                      </w:r>
                      <w:proofErr w:type="spellEnd"/>
                      <w:r>
                        <w:rPr>
                          <w:rFonts w:ascii="Angsana New" w:eastAsia="Angsana New" w:hAnsi="Angsana New" w:cs="Angsana New"/>
                          <w:color w:val="000000"/>
                        </w:rPr>
                        <w:t xml:space="preserve"> ๒</w:t>
                      </w:r>
                    </w:p>
                  </w:txbxContent>
                </v:textbox>
              </v:rect>
            </w:pict>
          </mc:Fallback>
        </mc:AlternateContent>
      </w:r>
      <w:r w:rsidR="003E6DDE" w:rsidRPr="003E6DDE">
        <w:rPr>
          <w:rFonts w:ascii="TH SarabunIT๙" w:eastAsia="Sarabun" w:hAnsi="TH SarabunIT๙" w:cs="TH SarabunIT๙" w:hint="cs"/>
          <w:bCs/>
          <w:sz w:val="36"/>
          <w:szCs w:val="36"/>
          <w:cs/>
        </w:rPr>
        <w:t>๘</w:t>
      </w:r>
    </w:p>
    <w:p w14:paraId="2ED53048" w14:textId="77777777" w:rsidR="00FC2CDC" w:rsidRPr="00223478" w:rsidRDefault="003E6DDE">
      <w:pPr>
        <w:spacing w:after="0"/>
        <w:ind w:left="691" w:firstLine="720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223478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</w:t>
      </w:r>
      <w:proofErr w:type="spellStart"/>
      <w:r w:rsidRPr="00223478">
        <w:rPr>
          <w:rFonts w:ascii="TH SarabunIT๙" w:eastAsia="Sarabun" w:hAnsi="TH SarabunIT๙" w:cs="TH SarabunIT๙"/>
          <w:b/>
          <w:bCs/>
          <w:sz w:val="32"/>
          <w:szCs w:val="32"/>
        </w:rPr>
        <w:t>หน่วยงาน</w:t>
      </w:r>
      <w:proofErr w:type="spellEnd"/>
      <w:r w:rsidRPr="00223478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ab/>
        <w:t>(</w:t>
      </w:r>
      <w:proofErr w:type="spellStart"/>
      <w:r w:rsidRPr="00223478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>ชื่อหน่วยงานระดับสำนัก</w:t>
      </w:r>
      <w:proofErr w:type="spellEnd"/>
      <w:r w:rsidRPr="00223478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>/</w:t>
      </w:r>
      <w:proofErr w:type="spellStart"/>
      <w:r w:rsidRPr="00223478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>กอง</w:t>
      </w:r>
      <w:proofErr w:type="spellEnd"/>
      <w:r w:rsidRPr="00223478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 xml:space="preserve"> </w:t>
      </w:r>
      <w:proofErr w:type="spellStart"/>
      <w:r w:rsidRPr="00223478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>หรือเทียบเท่า</w:t>
      </w:r>
      <w:proofErr w:type="spellEnd"/>
      <w:r w:rsidRPr="00223478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 xml:space="preserve"> </w:t>
      </w:r>
      <w:proofErr w:type="spellStart"/>
      <w:r w:rsidRPr="00223478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>ที่ตั้งอยู่ในส่วนกลาง</w:t>
      </w:r>
      <w:proofErr w:type="spellEnd"/>
      <w:r w:rsidRPr="00223478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>)</w:t>
      </w:r>
      <w:r w:rsidRPr="00223478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ab/>
        <w:t xml:space="preserve">   </w:t>
      </w:r>
      <w:r w:rsidRPr="00223478">
        <w:rPr>
          <w:rFonts w:ascii="TH SarabunIT๙" w:eastAsia="Sarabun" w:hAnsi="TH SarabunIT๙" w:cs="TH SarabunIT๙"/>
          <w:b/>
          <w:bCs/>
          <w:sz w:val="36"/>
          <w:szCs w:val="36"/>
        </w:rPr>
        <w:t xml:space="preserve"> </w:t>
      </w:r>
    </w:p>
    <w:p w14:paraId="43AA05AF" w14:textId="77777777" w:rsidR="00FC2CDC" w:rsidRPr="00532BCD" w:rsidRDefault="003E6DDE">
      <w:pPr>
        <w:spacing w:before="240" w:after="0"/>
        <w:ind w:firstLine="692"/>
        <w:rPr>
          <w:rFonts w:ascii="TH SarabunIT๙" w:eastAsia="Sarabun" w:hAnsi="TH SarabunIT๙" w:cs="TH SarabunIT๙"/>
          <w:b/>
          <w:sz w:val="36"/>
          <w:szCs w:val="36"/>
        </w:rPr>
      </w:pPr>
      <w:proofErr w:type="spellStart"/>
      <w:r w:rsidRPr="00532BCD">
        <w:rPr>
          <w:rFonts w:ascii="TH SarabunIT๙" w:eastAsia="Sarabun" w:hAnsi="TH SarabunIT๙" w:cs="TH SarabunIT๙"/>
          <w:b/>
          <w:sz w:val="36"/>
          <w:szCs w:val="36"/>
        </w:rPr>
        <w:t>กระบวนการประกาศยกย่อง</w:t>
      </w:r>
      <w:proofErr w:type="spellEnd"/>
      <w:r w:rsidRPr="00532BCD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b/>
          <w:sz w:val="36"/>
          <w:szCs w:val="36"/>
        </w:rPr>
        <w:t>เชิดชูเกียรติ</w:t>
      </w:r>
      <w:proofErr w:type="spellEnd"/>
    </w:p>
    <w:p w14:paraId="6CA8E802" w14:textId="633D34C2" w:rsidR="00FC2CDC" w:rsidRPr="00532BCD" w:rsidRDefault="003E6DDE">
      <w:pPr>
        <w:spacing w:before="120" w:after="0"/>
        <w:ind w:left="1985" w:hanging="566"/>
        <w:rPr>
          <w:rFonts w:ascii="TH SarabunIT๙" w:eastAsia="Sarabun" w:hAnsi="TH SarabunIT๙" w:cs="TH SarabunIT๙"/>
          <w:sz w:val="32"/>
          <w:szCs w:val="32"/>
        </w:rPr>
      </w:pPr>
      <w:r w:rsidRPr="00532BCD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b/>
          <w:sz w:val="32"/>
          <w:szCs w:val="32"/>
        </w:rPr>
        <w:t>มี</w:t>
      </w:r>
      <w:proofErr w:type="spellEnd"/>
      <w:r w:rsidRPr="00532BCD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กระบวนการประกาศยกย่อง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เชิดชูเกียรติบุคคล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และ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หรือ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หน่วยงานภายในและ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หรือภายนอกองค์กร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sz w:val="32"/>
          <w:szCs w:val="32"/>
        </w:rPr>
        <w:br/>
        <w:t xml:space="preserve"> 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ที่มีคุณธรรมหรือทำความดีจนเป็นแบบอย่างได้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26D981F9" w14:textId="01E4E18C" w:rsidR="00FC2CDC" w:rsidRPr="00532BCD" w:rsidRDefault="003E6D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26" w:hanging="357"/>
        <w:rPr>
          <w:rFonts w:ascii="TH SarabunIT๙" w:hAnsi="TH SarabunIT๙" w:cs="TH SarabunIT๙"/>
          <w:color w:val="000000"/>
          <w:sz w:val="32"/>
          <w:szCs w:val="32"/>
        </w:rPr>
      </w:pP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ระดับบุคคล</w:t>
      </w:r>
      <w:proofErr w:type="spellEnd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จำนวน</w:t>
      </w:r>
      <w:proofErr w:type="spellEnd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  <w:t xml:space="preserve"> </w:t>
      </w: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คน</w:t>
      </w:r>
      <w:proofErr w:type="spellEnd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ได้แก่</w:t>
      </w:r>
      <w:proofErr w:type="spellEnd"/>
    </w:p>
    <w:p w14:paraId="015C0102" w14:textId="44AD7214" w:rsidR="00FC2CDC" w:rsidRPr="00532BCD" w:rsidRDefault="003E6DDE">
      <w:pPr>
        <w:pBdr>
          <w:top w:val="nil"/>
          <w:left w:val="nil"/>
          <w:bottom w:val="nil"/>
          <w:right w:val="nil"/>
          <w:between w:val="nil"/>
        </w:pBdr>
        <w:spacing w:after="0"/>
        <w:ind w:left="3600"/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ชื่อ</w:t>
      </w:r>
      <w:proofErr w:type="spellEnd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- </w:t>
      </w: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นามสกุล</w:t>
      </w:r>
      <w:proofErr w:type="spellEnd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</w:t>
      </w: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ตำแหน่ง</w:t>
      </w:r>
      <w:proofErr w:type="spellEnd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หน่วยงาน</w:t>
      </w:r>
      <w:proofErr w:type="spellEnd"/>
    </w:p>
    <w:p w14:paraId="419F4B25" w14:textId="77777777" w:rsidR="00FC2CDC" w:rsidRPr="00532BCD" w:rsidRDefault="003E6DDE">
      <w:pPr>
        <w:pBdr>
          <w:top w:val="nil"/>
          <w:left w:val="nil"/>
          <w:bottom w:val="nil"/>
          <w:right w:val="nil"/>
          <w:between w:val="nil"/>
        </w:pBdr>
        <w:spacing w:after="0"/>
        <w:ind w:left="2520"/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</w:pP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 xml:space="preserve">   </w:t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</w:p>
    <w:p w14:paraId="1712A4BC" w14:textId="77777777" w:rsidR="00FC2CDC" w:rsidRPr="00532BCD" w:rsidRDefault="003E6DDE">
      <w:pPr>
        <w:pBdr>
          <w:top w:val="nil"/>
          <w:left w:val="nil"/>
          <w:bottom w:val="nil"/>
          <w:right w:val="nil"/>
          <w:between w:val="nil"/>
        </w:pBdr>
        <w:spacing w:after="0"/>
        <w:ind w:left="2520"/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</w:pP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 xml:space="preserve">   </w:t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</w:p>
    <w:p w14:paraId="47D6F8F6" w14:textId="5227A28F" w:rsidR="00FC2CDC" w:rsidRPr="00532BCD" w:rsidRDefault="003E6DDE">
      <w:pPr>
        <w:spacing w:after="0"/>
        <w:ind w:left="3261" w:hanging="1101"/>
        <w:rPr>
          <w:rFonts w:ascii="TH SarabunIT๙" w:eastAsia="Sarabun" w:hAnsi="TH SarabunIT๙" w:cs="TH SarabunIT๙"/>
          <w:i/>
          <w:sz w:val="32"/>
          <w:szCs w:val="32"/>
        </w:rPr>
      </w:pP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หมายเหต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: </w:t>
      </w:r>
      <w:r w:rsidRPr="00532BCD">
        <w:rPr>
          <w:rFonts w:ascii="TH SarabunIT๙" w:eastAsia="Sarabun" w:hAnsi="TH SarabunIT๙" w:cs="TH SarabunIT๙"/>
          <w:i/>
          <w:sz w:val="32"/>
          <w:szCs w:val="32"/>
        </w:rPr>
        <w:tab/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กรุณาแนบหลักฐานประกอบ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เช่น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รางวัล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>/</w:t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เกียรติบัตร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>/</w:t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หนังสือรับรอง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i/>
          <w:sz w:val="32"/>
          <w:szCs w:val="32"/>
        </w:rPr>
        <w:br/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ที่ได้รับจากหน่วยงานทั้งที่เป็นหน่วยงานภายในและหน่วยงานภายนอก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 </w:t>
      </w:r>
    </w:p>
    <w:p w14:paraId="1D19DB7F" w14:textId="31701668" w:rsidR="00FC2CDC" w:rsidRPr="00532BCD" w:rsidRDefault="003E6D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before="120" w:after="0"/>
        <w:ind w:left="2126" w:hanging="357"/>
        <w:rPr>
          <w:rFonts w:ascii="TH SarabunIT๙" w:hAnsi="TH SarabunIT๙" w:cs="TH SarabunIT๙"/>
          <w:color w:val="000000"/>
          <w:sz w:val="32"/>
          <w:szCs w:val="32"/>
        </w:rPr>
      </w:pP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ระดับหน่วยงาน</w:t>
      </w:r>
      <w:proofErr w:type="spellEnd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จำนวน</w:t>
      </w:r>
      <w:proofErr w:type="spellEnd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  <w:t xml:space="preserve"> </w:t>
      </w: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รางวัล</w:t>
      </w:r>
      <w:proofErr w:type="spellEnd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ได้แก่</w:t>
      </w:r>
      <w:proofErr w:type="spellEnd"/>
      <w:r w:rsidR="0081590E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040660B8" w14:textId="77777777" w:rsidR="00FC2CDC" w:rsidRPr="00532BCD" w:rsidRDefault="003E6DDE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ind w:left="2520"/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รางวัล</w:t>
      </w:r>
      <w:proofErr w:type="spellEnd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</w:p>
    <w:p w14:paraId="03B9348F" w14:textId="77777777" w:rsidR="00FC2CDC" w:rsidRPr="00532BCD" w:rsidRDefault="003E6DDE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ind w:left="2520"/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รางวัล</w:t>
      </w:r>
      <w:proofErr w:type="spellEnd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</w:p>
    <w:p w14:paraId="7CEEC47B" w14:textId="30D53D8E" w:rsidR="00FC2CDC" w:rsidRPr="00532BCD" w:rsidRDefault="003E6DDE">
      <w:pPr>
        <w:spacing w:after="0"/>
        <w:ind w:left="3260" w:right="-286" w:hanging="1100"/>
        <w:rPr>
          <w:rFonts w:ascii="TH SarabunIT๙" w:eastAsia="Sarabun" w:hAnsi="TH SarabunIT๙" w:cs="TH SarabunIT๙"/>
          <w:i/>
          <w:sz w:val="32"/>
          <w:szCs w:val="32"/>
        </w:rPr>
      </w:pP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หมายเหตุ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: </w:t>
      </w:r>
      <w:r w:rsidRPr="00532BCD">
        <w:rPr>
          <w:rFonts w:ascii="TH SarabunIT๙" w:eastAsia="Sarabun" w:hAnsi="TH SarabunIT๙" w:cs="TH SarabunIT๙"/>
          <w:i/>
          <w:sz w:val="32"/>
          <w:szCs w:val="32"/>
        </w:rPr>
        <w:tab/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กรุณาแนบหลักฐานประกอบ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เช่น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รางวัล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>/</w:t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เกียรติบัตร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>/</w:t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หนังสือรับรอง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i/>
          <w:sz w:val="32"/>
          <w:szCs w:val="32"/>
        </w:rPr>
        <w:br/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ที่ได้รับจากหน่วยงานทั้งที่เป็นหน่วยงานภายในและหน่วยงานภายนอก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 </w:t>
      </w:r>
    </w:p>
    <w:p w14:paraId="6EF491CD" w14:textId="77777777" w:rsidR="00FC2CDC" w:rsidRPr="00532BCD" w:rsidRDefault="003E6DDE">
      <w:pPr>
        <w:spacing w:before="240" w:after="0"/>
        <w:ind w:left="2127" w:hanging="709"/>
        <w:rPr>
          <w:rFonts w:ascii="TH SarabunIT๙" w:eastAsia="Sarabun" w:hAnsi="TH SarabunIT๙" w:cs="TH SarabunIT๙"/>
          <w:sz w:val="32"/>
          <w:szCs w:val="32"/>
        </w:rPr>
      </w:pPr>
      <w:r w:rsidRPr="00532BCD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b/>
          <w:sz w:val="32"/>
          <w:szCs w:val="32"/>
        </w:rPr>
        <w:t>ไม่มี</w:t>
      </w:r>
      <w:proofErr w:type="spellEnd"/>
      <w:r w:rsidRPr="00532BCD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กระบวนการประกาศยกย่อง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เชิดชูเกียรติบุคคล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และ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หรือ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หน่วยงานภายในและ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หรือ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br/>
        <w:t xml:space="preserve"> 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ภายนอกองค์กร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ที่มีคุณธรรมหรือทำความดีจนเป็นแบบอย่างได้</w:t>
      </w:r>
      <w:proofErr w:type="spellEnd"/>
    </w:p>
    <w:p w14:paraId="378A4DB3" w14:textId="77777777" w:rsidR="00FC2CDC" w:rsidRPr="00532BCD" w:rsidRDefault="003E6DDE">
      <w:pPr>
        <w:spacing w:before="360" w:after="0"/>
        <w:ind w:firstLine="720"/>
        <w:rPr>
          <w:rFonts w:ascii="TH SarabunIT๙" w:eastAsia="Sarabun" w:hAnsi="TH SarabunIT๙" w:cs="TH SarabunIT๙"/>
          <w:b/>
          <w:sz w:val="36"/>
          <w:szCs w:val="36"/>
        </w:rPr>
      </w:pPr>
      <w:proofErr w:type="spellStart"/>
      <w:r w:rsidRPr="00532BCD">
        <w:rPr>
          <w:rFonts w:ascii="TH SarabunIT๙" w:eastAsia="Sarabun" w:hAnsi="TH SarabunIT๙" w:cs="TH SarabunIT๙"/>
          <w:b/>
          <w:sz w:val="36"/>
          <w:szCs w:val="36"/>
        </w:rPr>
        <w:t>การประชาสัมพันธ์การประกาศยกย่อง</w:t>
      </w:r>
      <w:proofErr w:type="spellEnd"/>
      <w:r w:rsidRPr="00532BCD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b/>
          <w:sz w:val="36"/>
          <w:szCs w:val="36"/>
        </w:rPr>
        <w:t>เชิดชูเกียรติ</w:t>
      </w:r>
      <w:proofErr w:type="spellEnd"/>
    </w:p>
    <w:p w14:paraId="4FD398FA" w14:textId="77777777" w:rsidR="00FC2CDC" w:rsidRPr="00532BCD" w:rsidRDefault="003E6DDE">
      <w:pPr>
        <w:spacing w:before="120" w:after="0"/>
        <w:ind w:left="720" w:firstLine="696"/>
        <w:rPr>
          <w:rFonts w:ascii="TH SarabunIT๙" w:eastAsia="Sarabun" w:hAnsi="TH SarabunIT๙" w:cs="TH SarabunIT๙"/>
          <w:sz w:val="32"/>
          <w:szCs w:val="32"/>
        </w:rPr>
      </w:pPr>
      <w:r w:rsidRPr="00532BCD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b/>
          <w:sz w:val="32"/>
          <w:szCs w:val="32"/>
        </w:rPr>
        <w:t>มี</w:t>
      </w:r>
      <w:proofErr w:type="spellEnd"/>
      <w:r w:rsidRPr="00532BCD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การประชาสัมพันธ์การประกาศยกย่องภายในองค์กรผ่านช่องทางสื่อสารที่หลากหลาย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เช่น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Facebook </w:t>
      </w:r>
      <w:r w:rsidRPr="00532BCD">
        <w:rPr>
          <w:rFonts w:ascii="TH SarabunIT๙" w:eastAsia="Sarabun" w:hAnsi="TH SarabunIT๙" w:cs="TH SarabunIT๙"/>
          <w:sz w:val="32"/>
          <w:szCs w:val="32"/>
        </w:rPr>
        <w:br/>
        <w:t xml:space="preserve">                   Website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เป็นต้น</w:t>
      </w:r>
      <w:proofErr w:type="spellEnd"/>
    </w:p>
    <w:p w14:paraId="03A09D91" w14:textId="7FA72F72" w:rsidR="00FC2CDC" w:rsidRPr="00532BCD" w:rsidRDefault="003E6DDE">
      <w:pPr>
        <w:spacing w:after="0"/>
        <w:ind w:left="3261" w:hanging="1101"/>
        <w:rPr>
          <w:rFonts w:ascii="TH SarabunIT๙" w:eastAsia="Sarabun" w:hAnsi="TH SarabunIT๙" w:cs="TH SarabunIT๙"/>
          <w:i/>
          <w:sz w:val="32"/>
          <w:szCs w:val="32"/>
        </w:rPr>
      </w:pP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หมายเหตุ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: </w:t>
      </w:r>
      <w:r w:rsidRPr="00532BCD">
        <w:rPr>
          <w:rFonts w:ascii="TH SarabunIT๙" w:eastAsia="Sarabun" w:hAnsi="TH SarabunIT๙" w:cs="TH SarabunIT๙"/>
          <w:i/>
          <w:sz w:val="32"/>
          <w:szCs w:val="32"/>
        </w:rPr>
        <w:tab/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กรุณาแนบหลักฐานการประชาสัมพันธ์การประกาศยกย่องภายในองค์กร</w:t>
      </w:r>
      <w:proofErr w:type="spellEnd"/>
    </w:p>
    <w:p w14:paraId="43C988FC" w14:textId="77777777" w:rsidR="00FC2CDC" w:rsidRPr="00532BCD" w:rsidRDefault="003E6DDE">
      <w:pPr>
        <w:spacing w:before="240" w:after="0"/>
        <w:ind w:left="720" w:firstLine="696"/>
        <w:rPr>
          <w:rFonts w:ascii="TH SarabunIT๙" w:eastAsia="Sarabun" w:hAnsi="TH SarabunIT๙" w:cs="TH SarabunIT๙"/>
          <w:sz w:val="32"/>
          <w:szCs w:val="32"/>
        </w:rPr>
      </w:pPr>
      <w:r w:rsidRPr="00532BCD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b/>
          <w:sz w:val="32"/>
          <w:szCs w:val="32"/>
        </w:rPr>
        <w:t>ไม่มี</w:t>
      </w:r>
      <w:proofErr w:type="spellEnd"/>
      <w:r w:rsidRPr="00532BCD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sz w:val="32"/>
          <w:szCs w:val="32"/>
        </w:rPr>
        <w:t>การประชาสัมพันธ์การประกาศยกย่องภายในองค์กรผ่านช่องทางสื่อสารที่หลากหลาย</w:t>
      </w:r>
    </w:p>
    <w:p w14:paraId="25990610" w14:textId="77777777" w:rsidR="00FC2CDC" w:rsidRPr="00532BCD" w:rsidRDefault="00FC2CDC">
      <w:pPr>
        <w:ind w:left="720" w:firstLine="696"/>
        <w:rPr>
          <w:rFonts w:ascii="TH SarabunIT๙" w:eastAsia="Sarabun" w:hAnsi="TH SarabunIT๙" w:cs="TH SarabunIT๙"/>
          <w:sz w:val="32"/>
          <w:szCs w:val="32"/>
        </w:rPr>
      </w:pPr>
      <w:bookmarkStart w:id="0" w:name="_gjdgxs" w:colFirst="0" w:colLast="0"/>
      <w:bookmarkEnd w:id="0"/>
    </w:p>
    <w:p w14:paraId="7A8A5778" w14:textId="4BD437D4" w:rsidR="00FC2CDC" w:rsidRPr="00532BCD" w:rsidRDefault="003E6DDE">
      <w:pPr>
        <w:spacing w:after="0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ลงชื่อ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ผู้รับรอง</w:t>
      </w:r>
      <w:proofErr w:type="spellEnd"/>
    </w:p>
    <w:p w14:paraId="284A979F" w14:textId="33762566" w:rsidR="00FC2CDC" w:rsidRDefault="003E6DDE">
      <w:pPr>
        <w:spacing w:after="0"/>
        <w:ind w:left="3600" w:firstLine="720"/>
        <w:rPr>
          <w:rFonts w:ascii="TH SarabunIT๙" w:eastAsia="Sarabun" w:hAnsi="TH SarabunIT๙" w:cs="TH SarabunIT๙"/>
          <w:sz w:val="32"/>
          <w:szCs w:val="32"/>
        </w:rPr>
      </w:pPr>
      <w:bookmarkStart w:id="1" w:name="_30j0zll" w:colFirst="0" w:colLast="0"/>
      <w:bookmarkEnd w:id="1"/>
      <w:r w:rsidRPr="00532BCD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</w:t>
      </w:r>
      <w:r w:rsidRPr="00223478">
        <w:rPr>
          <w:rFonts w:ascii="TH SarabunIT๙" w:eastAsia="Sarabun" w:hAnsi="TH SarabunIT๙" w:cs="TH SarabunIT๙"/>
          <w:sz w:val="32"/>
          <w:szCs w:val="32"/>
        </w:rPr>
        <w:t>(</w:t>
      </w:r>
      <w:proofErr w:type="spellStart"/>
      <w:r w:rsidRPr="00223478">
        <w:rPr>
          <w:rFonts w:ascii="TH SarabunIT๙" w:eastAsia="Sarabun" w:hAnsi="TH SarabunIT๙" w:cs="TH SarabunIT๙"/>
          <w:sz w:val="32"/>
          <w:szCs w:val="32"/>
        </w:rPr>
        <w:t>หัวหน้าหน่วยงานระดับสำนัก</w:t>
      </w:r>
      <w:proofErr w:type="spellEnd"/>
      <w:r w:rsidRPr="00223478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223478">
        <w:rPr>
          <w:rFonts w:ascii="TH SarabunIT๙" w:eastAsia="Sarabun" w:hAnsi="TH SarabunIT๙" w:cs="TH SarabunIT๙"/>
          <w:sz w:val="32"/>
          <w:szCs w:val="32"/>
        </w:rPr>
        <w:t>กอง</w:t>
      </w:r>
      <w:proofErr w:type="spellEnd"/>
      <w:r w:rsidRPr="00223478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223478">
        <w:rPr>
          <w:rFonts w:ascii="TH SarabunIT๙" w:eastAsia="Sarabun" w:hAnsi="TH SarabunIT๙" w:cs="TH SarabunIT๙"/>
          <w:sz w:val="32"/>
          <w:szCs w:val="32"/>
        </w:rPr>
        <w:t>หรือเทียบเท่า</w:t>
      </w:r>
      <w:proofErr w:type="spellEnd"/>
      <w:r w:rsidRPr="00223478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5685897A" w14:textId="77777777" w:rsidR="0081590E" w:rsidRDefault="0081590E">
      <w:pPr>
        <w:spacing w:after="0"/>
        <w:ind w:left="360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24300C9B" w14:textId="02476AFF" w:rsidR="0081590E" w:rsidRPr="0081590E" w:rsidRDefault="0081590E" w:rsidP="0081590E">
      <w:pPr>
        <w:spacing w:after="0"/>
        <w:rPr>
          <w:rFonts w:ascii="TH SarabunIT๙" w:eastAsia="Sarabun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</w:p>
    <w:p w14:paraId="5F3375C0" w14:textId="69C486D9" w:rsidR="0081590E" w:rsidRPr="0081590E" w:rsidRDefault="0081590E" w:rsidP="0081590E">
      <w:pPr>
        <w:spacing w:after="0"/>
        <w:rPr>
          <w:rFonts w:ascii="TH SarabunIT๙" w:eastAsia="Sarabun" w:hAnsi="TH SarabunIT๙" w:cs="TH SarabunIT๙"/>
          <w:sz w:val="32"/>
          <w:szCs w:val="32"/>
          <w:cs/>
          <w:lang w:val="en-GB"/>
        </w:rPr>
      </w:pPr>
      <w:r>
        <w:rPr>
          <w:rFonts w:ascii="TH SarabunIT๙" w:eastAsia="Sarabun" w:hAnsi="TH SarabunIT๙" w:cs="TH SarabunIT๙"/>
          <w:sz w:val="32"/>
          <w:szCs w:val="32"/>
          <w:cs/>
          <w:lang w:val="en-GB"/>
        </w:rPr>
        <w:tab/>
      </w:r>
    </w:p>
    <w:sectPr w:rsidR="0081590E" w:rsidRPr="0081590E">
      <w:pgSz w:w="11906" w:h="16838"/>
      <w:pgMar w:top="1440" w:right="707" w:bottom="28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B6137"/>
    <w:multiLevelType w:val="multilevel"/>
    <w:tmpl w:val="9F8070BC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</w:rPr>
    </w:lvl>
  </w:abstractNum>
  <w:num w:numId="1" w16cid:durableId="106182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CDC"/>
    <w:rsid w:val="00223478"/>
    <w:rsid w:val="00281854"/>
    <w:rsid w:val="003E6DDE"/>
    <w:rsid w:val="00532BCD"/>
    <w:rsid w:val="006E6395"/>
    <w:rsid w:val="0081590E"/>
    <w:rsid w:val="00AF2CF8"/>
    <w:rsid w:val="00C9798C"/>
    <w:rsid w:val="00FC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A2CE"/>
  <w15:docId w15:val="{A2A01CEB-F3B1-4FF6-9166-AA15F69B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dop_ 4KXSC44_046</cp:lastModifiedBy>
  <cp:revision>8</cp:revision>
  <cp:lastPrinted>2024-05-17T04:41:00Z</cp:lastPrinted>
  <dcterms:created xsi:type="dcterms:W3CDTF">2024-01-17T03:07:00Z</dcterms:created>
  <dcterms:modified xsi:type="dcterms:W3CDTF">2025-01-20T10:57:00Z</dcterms:modified>
</cp:coreProperties>
</file>